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0793" w:rsidRDefault="00D70793" w:rsidP="00D70793">
      <w:pPr>
        <w:tabs>
          <w:tab w:val="left" w:pos="843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Утверждаю:</w:t>
      </w:r>
    </w:p>
    <w:p w:rsidR="00D70793" w:rsidRDefault="00D70793" w:rsidP="00D70793">
      <w:pPr>
        <w:tabs>
          <w:tab w:val="left" w:pos="8700"/>
          <w:tab w:val="left" w:pos="924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4"/>
        </w:rPr>
        <w:t>Директор МКУК</w:t>
      </w:r>
      <w:r>
        <w:rPr>
          <w:rFonts w:ascii="Times New Roman" w:hAnsi="Times New Roman" w:cs="Times New Roman"/>
          <w:sz w:val="28"/>
          <w:szCs w:val="24"/>
        </w:rPr>
        <w:tab/>
      </w:r>
    </w:p>
    <w:p w:rsidR="00D70793" w:rsidRDefault="00D70793" w:rsidP="00D70793">
      <w:pPr>
        <w:tabs>
          <w:tab w:val="left" w:pos="870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КДЦ «Братский»</w:t>
      </w:r>
    </w:p>
    <w:p w:rsidR="00D70793" w:rsidRDefault="00D70793" w:rsidP="00D70793">
      <w:pPr>
        <w:tabs>
          <w:tab w:val="left" w:pos="9060"/>
        </w:tabs>
        <w:spacing w:after="0" w:line="240" w:lineRule="auto"/>
        <w:jc w:val="right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28"/>
          <w:szCs w:val="24"/>
        </w:rPr>
        <w:t>К.Н. Гапонова</w:t>
      </w:r>
    </w:p>
    <w:p w:rsidR="00D70793" w:rsidRDefault="00D70793" w:rsidP="00D70793">
      <w:pPr>
        <w:tabs>
          <w:tab w:val="left" w:pos="2370"/>
        </w:tabs>
        <w:spacing w:after="0" w:line="240" w:lineRule="auto"/>
        <w:jc w:val="center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>Перспективный план</w:t>
      </w:r>
    </w:p>
    <w:p w:rsidR="00D70793" w:rsidRDefault="00D70793" w:rsidP="00D70793">
      <w:pPr>
        <w:tabs>
          <w:tab w:val="left" w:pos="237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профилактических и антинаркотических мероприятий на</w:t>
      </w:r>
      <w:r>
        <w:rPr>
          <w:rFonts w:ascii="Times New Roman" w:hAnsi="Times New Roman" w:cs="Times New Roman"/>
          <w:sz w:val="28"/>
          <w:szCs w:val="28"/>
        </w:rPr>
        <w:t xml:space="preserve"> февраль месяц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2026 год</w:t>
      </w:r>
    </w:p>
    <w:p w:rsidR="00D70793" w:rsidRDefault="00D70793" w:rsidP="00D70793">
      <w:pPr>
        <w:tabs>
          <w:tab w:val="left" w:pos="400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МКУК КДЦ «Братский»</w:t>
      </w:r>
    </w:p>
    <w:p w:rsidR="00D70793" w:rsidRDefault="00D70793" w:rsidP="00D70793">
      <w:pPr>
        <w:tabs>
          <w:tab w:val="left" w:pos="237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120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7"/>
        <w:gridCol w:w="2554"/>
        <w:gridCol w:w="1986"/>
        <w:gridCol w:w="1418"/>
        <w:gridCol w:w="1419"/>
        <w:gridCol w:w="1418"/>
        <w:gridCol w:w="1843"/>
      </w:tblGrid>
      <w:tr w:rsidR="00D70793" w:rsidTr="00D7079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793" w:rsidRDefault="00D70793">
            <w:pPr>
              <w:tabs>
                <w:tab w:val="left" w:pos="23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D70793" w:rsidRDefault="00D70793">
            <w:pPr>
              <w:tabs>
                <w:tab w:val="left" w:pos="23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793" w:rsidRDefault="00D70793">
            <w:pPr>
              <w:tabs>
                <w:tab w:val="left" w:pos="23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793" w:rsidRDefault="00D70793">
            <w:pPr>
              <w:tabs>
                <w:tab w:val="left" w:pos="23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 проведения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793" w:rsidRDefault="00D70793">
            <w:pPr>
              <w:tabs>
                <w:tab w:val="left" w:pos="23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Целевая группа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793" w:rsidRDefault="00D70793">
            <w:pPr>
              <w:tabs>
                <w:tab w:val="left" w:pos="23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Дата и время </w:t>
            </w:r>
            <w:proofErr w:type="gramStart"/>
            <w:r>
              <w:rPr>
                <w:rFonts w:ascii="Times New Roman" w:hAnsi="Times New Roman" w:cs="Times New Roman"/>
                <w:szCs w:val="24"/>
              </w:rPr>
              <w:t>проведения</w:t>
            </w:r>
            <w:proofErr w:type="gramEnd"/>
            <w:r>
              <w:rPr>
                <w:rFonts w:ascii="Times New Roman" w:hAnsi="Times New Roman" w:cs="Times New Roman"/>
                <w:szCs w:val="24"/>
              </w:rPr>
              <w:t xml:space="preserve"> планируемое кол-во участников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793" w:rsidRDefault="00D70793">
            <w:pPr>
              <w:tabs>
                <w:tab w:val="left" w:pos="23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     проведения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793" w:rsidRDefault="00D70793">
            <w:pPr>
              <w:tabs>
                <w:tab w:val="left" w:pos="23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</w:p>
        </w:tc>
      </w:tr>
      <w:tr w:rsidR="00D70793" w:rsidTr="00D7079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793" w:rsidRDefault="00D70793">
            <w:pPr>
              <w:tabs>
                <w:tab w:val="left" w:pos="23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793" w:rsidRDefault="00D707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«Останови зло»- час информации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793" w:rsidRDefault="00D707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1.час информации</w:t>
            </w:r>
          </w:p>
          <w:p w:rsidR="00D70793" w:rsidRDefault="00D707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видеоролик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793" w:rsidRDefault="00D70793">
            <w:pPr>
              <w:tabs>
                <w:tab w:val="left" w:pos="23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подростки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793" w:rsidRDefault="00D70793">
            <w:pPr>
              <w:tabs>
                <w:tab w:val="left" w:pos="23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20.02.2026г</w:t>
            </w:r>
          </w:p>
          <w:p w:rsidR="00D70793" w:rsidRDefault="00D707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793" w:rsidRDefault="00D70793" w:rsidP="00D707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СОШ№24</w:t>
            </w:r>
          </w:p>
          <w:p w:rsidR="00D70793" w:rsidRDefault="00D707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793" w:rsidRDefault="00D70793">
            <w:r>
              <w:rPr>
                <w:rFonts w:ascii="Times New Roman" w:hAnsi="Times New Roman" w:cs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D70793" w:rsidTr="00D7079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793" w:rsidRPr="006E0089" w:rsidRDefault="00D70793" w:rsidP="0043287F">
            <w:pPr>
              <w:tabs>
                <w:tab w:val="left" w:pos="23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E008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793" w:rsidRPr="006E0089" w:rsidRDefault="00D70793" w:rsidP="004328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0089">
              <w:rPr>
                <w:rFonts w:ascii="Times New Roman" w:hAnsi="Times New Roman" w:cs="Times New Roman"/>
                <w:sz w:val="24"/>
                <w:szCs w:val="24"/>
              </w:rPr>
              <w:t>Показ кинофильмов в рамках краевой киноакции  «Кино против наркотиков»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793" w:rsidRPr="006E0089" w:rsidRDefault="00D70793" w:rsidP="004328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0089">
              <w:rPr>
                <w:rFonts w:ascii="Times New Roman" w:hAnsi="Times New Roman" w:cs="Times New Roman"/>
                <w:sz w:val="24"/>
                <w:szCs w:val="24"/>
              </w:rPr>
              <w:t>кинопоказы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793" w:rsidRPr="006E0089" w:rsidRDefault="00D70793" w:rsidP="0043287F">
            <w:pPr>
              <w:tabs>
                <w:tab w:val="left" w:pos="23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E0089">
              <w:rPr>
                <w:rFonts w:ascii="Times New Roman" w:hAnsi="Times New Roman" w:cs="Times New Roman"/>
                <w:sz w:val="24"/>
                <w:szCs w:val="24"/>
              </w:rPr>
              <w:t>Молодёжь, подростки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793" w:rsidRPr="006E0089" w:rsidRDefault="00D70793" w:rsidP="0043287F">
            <w:pPr>
              <w:tabs>
                <w:tab w:val="left" w:pos="23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E0089">
              <w:rPr>
                <w:rFonts w:ascii="Times New Roman" w:hAnsi="Times New Roman" w:cs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793" w:rsidRPr="006E0089" w:rsidRDefault="00D70793" w:rsidP="004328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0089">
              <w:rPr>
                <w:rFonts w:ascii="Times New Roman" w:hAnsi="Times New Roman" w:cs="Times New Roman"/>
                <w:sz w:val="24"/>
                <w:szCs w:val="24"/>
              </w:rPr>
              <w:t>МКУК «КДЦ «Братский»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793" w:rsidRPr="006E0089" w:rsidRDefault="00D70793" w:rsidP="0043287F">
            <w:pPr>
              <w:tabs>
                <w:tab w:val="left" w:pos="23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</w:tbl>
    <w:p w:rsidR="00E43815" w:rsidRDefault="00E43815"/>
    <w:sectPr w:rsidR="00E43815" w:rsidSect="00D70793">
      <w:pgSz w:w="11906" w:h="16838"/>
      <w:pgMar w:top="1134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66B0"/>
    <w:rsid w:val="00D70793"/>
    <w:rsid w:val="00E43815"/>
    <w:rsid w:val="00FB66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07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07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07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07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872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111</Words>
  <Characters>639</Characters>
  <Application>Microsoft Office Word</Application>
  <DocSecurity>0</DocSecurity>
  <Lines>5</Lines>
  <Paragraphs>1</Paragraphs>
  <ScaleCrop>false</ScaleCrop>
  <Company>SPecialiST RePack</Company>
  <LinksUpToDate>false</LinksUpToDate>
  <CharactersWithSpaces>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2</cp:revision>
  <dcterms:created xsi:type="dcterms:W3CDTF">2026-01-12T10:55:00Z</dcterms:created>
  <dcterms:modified xsi:type="dcterms:W3CDTF">2026-01-12T10:58:00Z</dcterms:modified>
</cp:coreProperties>
</file>